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41" w14:textId="77777777" w:rsidR="00287E6E" w:rsidRPr="00C043BC" w:rsidRDefault="00287E6E" w:rsidP="00425434">
      <w:pPr>
        <w:pStyle w:val="ListParagraph"/>
        <w:ind w:firstLine="720"/>
        <w:rPr>
          <w:rFonts w:ascii="Comic Sans MS" w:hAnsi="Comic Sans MS"/>
          <w:b/>
          <w:bCs/>
          <w:sz w:val="24"/>
          <w:szCs w:val="24"/>
        </w:rPr>
      </w:pPr>
      <w:r w:rsidRPr="00C043BC">
        <w:rPr>
          <w:rFonts w:ascii="Comic Sans MS" w:hAnsi="Comic Sans MS"/>
          <w:b/>
          <w:bCs/>
          <w:sz w:val="24"/>
          <w:szCs w:val="24"/>
        </w:rPr>
        <w:t>The Royal Burgh of North Berwick Community Council</w:t>
      </w:r>
    </w:p>
    <w:p w14:paraId="3AE2381B" w14:textId="1C733EC4" w:rsidR="00287E6E" w:rsidRPr="008E26DC" w:rsidRDefault="00287E6E" w:rsidP="00287E6E">
      <w:pPr>
        <w:jc w:val="center"/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Meeting of the Royal Burgh of North Berwick Community Council to be held in the Community Centre, Law Road on Tuesday </w:t>
      </w:r>
      <w:r w:rsidR="00425434">
        <w:rPr>
          <w:rFonts w:ascii="Comic Sans MS" w:hAnsi="Comic Sans MS"/>
          <w:sz w:val="24"/>
          <w:szCs w:val="24"/>
        </w:rPr>
        <w:t>2</w:t>
      </w:r>
      <w:r w:rsidR="00425434" w:rsidRPr="00425434">
        <w:rPr>
          <w:rFonts w:ascii="Comic Sans MS" w:hAnsi="Comic Sans MS"/>
          <w:sz w:val="24"/>
          <w:szCs w:val="24"/>
          <w:vertAlign w:val="superscript"/>
        </w:rPr>
        <w:t>nd</w:t>
      </w:r>
      <w:r w:rsidR="00425434">
        <w:rPr>
          <w:rFonts w:ascii="Comic Sans MS" w:hAnsi="Comic Sans MS"/>
          <w:sz w:val="24"/>
          <w:szCs w:val="24"/>
        </w:rPr>
        <w:t xml:space="preserve"> December</w:t>
      </w:r>
      <w:r w:rsidRPr="008E26DC">
        <w:rPr>
          <w:rFonts w:ascii="Comic Sans MS" w:hAnsi="Comic Sans MS"/>
          <w:sz w:val="24"/>
          <w:szCs w:val="24"/>
        </w:rPr>
        <w:t xml:space="preserve"> 2025 at 7.30 pm</w:t>
      </w:r>
    </w:p>
    <w:p w14:paraId="138F4631" w14:textId="77777777" w:rsidR="00287E6E" w:rsidRPr="008E26DC" w:rsidRDefault="00287E6E" w:rsidP="00287E6E"/>
    <w:p w14:paraId="7A848C3B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</w:rPr>
      </w:pPr>
      <w:r w:rsidRPr="008E26DC">
        <w:rPr>
          <w:rFonts w:ascii="Comic Sans MS" w:hAnsi="Comic Sans MS"/>
          <w:b/>
          <w:bCs/>
        </w:rPr>
        <w:t>AGENDA</w:t>
      </w:r>
    </w:p>
    <w:p w14:paraId="4A04A9BF" w14:textId="0C6A4606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Welcome</w:t>
      </w:r>
    </w:p>
    <w:p w14:paraId="7A0F6507" w14:textId="3655573D" w:rsidR="00290C16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Apologies</w:t>
      </w:r>
    </w:p>
    <w:p w14:paraId="45763528" w14:textId="14788886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Minutes of Meeting held on </w:t>
      </w:r>
      <w:r w:rsidR="00425434" w:rsidRPr="00C94E49">
        <w:rPr>
          <w:rFonts w:ascii="Comic Sans MS" w:hAnsi="Comic Sans MS"/>
          <w:sz w:val="24"/>
          <w:szCs w:val="24"/>
        </w:rPr>
        <w:t>4</w:t>
      </w:r>
      <w:r w:rsidR="00425434" w:rsidRPr="00C94E49">
        <w:rPr>
          <w:rFonts w:ascii="Comic Sans MS" w:hAnsi="Comic Sans MS"/>
          <w:sz w:val="24"/>
          <w:szCs w:val="24"/>
          <w:vertAlign w:val="superscript"/>
        </w:rPr>
        <w:t>th</w:t>
      </w:r>
      <w:r w:rsidR="00425434" w:rsidRPr="00C94E49">
        <w:rPr>
          <w:rFonts w:ascii="Comic Sans MS" w:hAnsi="Comic Sans MS"/>
          <w:sz w:val="24"/>
          <w:szCs w:val="24"/>
        </w:rPr>
        <w:t xml:space="preserve"> of November</w:t>
      </w:r>
    </w:p>
    <w:p w14:paraId="62E224E8" w14:textId="7F2FE549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Matters Arising</w:t>
      </w:r>
    </w:p>
    <w:p w14:paraId="18AECF45" w14:textId="1E26A09F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Police Report </w:t>
      </w:r>
    </w:p>
    <w:p w14:paraId="05524EA1" w14:textId="7A11BD10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Planning Matters </w:t>
      </w:r>
    </w:p>
    <w:p w14:paraId="419F31AF" w14:textId="0DACA63D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Treasurer’s Report</w:t>
      </w:r>
    </w:p>
    <w:p w14:paraId="1341CD16" w14:textId="7804B10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Parking Management Proposals</w:t>
      </w:r>
    </w:p>
    <w:p w14:paraId="5E65758B" w14:textId="75E80388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Health &amp; Wellbeing Association</w:t>
      </w:r>
    </w:p>
    <w:p w14:paraId="4A3E995B" w14:textId="2C87CD3A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Correspondence</w:t>
      </w:r>
    </w:p>
    <w:p w14:paraId="5E8E1E2F" w14:textId="0ACF261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Any other competent business</w:t>
      </w:r>
    </w:p>
    <w:p w14:paraId="0D28E105" w14:textId="4D4D624C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Date of Next Meeting – Tuesday </w:t>
      </w:r>
      <w:r w:rsidR="00C94E49">
        <w:rPr>
          <w:rFonts w:ascii="Comic Sans MS" w:hAnsi="Comic Sans MS"/>
          <w:sz w:val="24"/>
          <w:szCs w:val="24"/>
        </w:rPr>
        <w:t>6</w:t>
      </w:r>
      <w:r w:rsidR="00C94E49" w:rsidRPr="00C94E49">
        <w:rPr>
          <w:rFonts w:ascii="Comic Sans MS" w:hAnsi="Comic Sans MS"/>
          <w:sz w:val="24"/>
          <w:szCs w:val="24"/>
          <w:vertAlign w:val="superscript"/>
        </w:rPr>
        <w:t>th</w:t>
      </w:r>
      <w:r w:rsidR="00C94E49">
        <w:rPr>
          <w:rFonts w:ascii="Comic Sans MS" w:hAnsi="Comic Sans MS"/>
          <w:sz w:val="24"/>
          <w:szCs w:val="24"/>
        </w:rPr>
        <w:t xml:space="preserve"> January 2026</w:t>
      </w:r>
    </w:p>
    <w:p w14:paraId="744D3E87" w14:textId="77777777" w:rsidR="00287E6E" w:rsidRPr="008E26DC" w:rsidRDefault="00287E6E" w:rsidP="00287E6E"/>
    <w:p w14:paraId="5264A658" w14:textId="77777777" w:rsidR="00287E6E" w:rsidRDefault="00287E6E" w:rsidP="00287E6E"/>
    <w:p w14:paraId="7A4E6DFC" w14:textId="77777777" w:rsidR="00287E6E" w:rsidRDefault="00287E6E" w:rsidP="00287E6E"/>
    <w:p w14:paraId="2DDE4B98" w14:textId="77777777" w:rsidR="00287E6E" w:rsidRDefault="00287E6E" w:rsidP="00287E6E"/>
    <w:p w14:paraId="5ED02303" w14:textId="77777777" w:rsidR="00425434" w:rsidRDefault="00425434" w:rsidP="00287E6E"/>
    <w:p w14:paraId="19C7C98A" w14:textId="77777777" w:rsidR="008B249F" w:rsidRDefault="008B249F"/>
    <w:sectPr w:rsidR="008B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3AA"/>
    <w:multiLevelType w:val="hybridMultilevel"/>
    <w:tmpl w:val="B382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85"/>
    <w:multiLevelType w:val="hybridMultilevel"/>
    <w:tmpl w:val="D4426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0407"/>
    <w:multiLevelType w:val="hybridMultilevel"/>
    <w:tmpl w:val="21AC2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77E2"/>
    <w:multiLevelType w:val="hybridMultilevel"/>
    <w:tmpl w:val="E6E8D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7A7E"/>
    <w:multiLevelType w:val="hybridMultilevel"/>
    <w:tmpl w:val="2878C66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1B21A2"/>
    <w:multiLevelType w:val="hybridMultilevel"/>
    <w:tmpl w:val="5660FD70"/>
    <w:lvl w:ilvl="0" w:tplc="87348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729406">
    <w:abstractNumId w:val="1"/>
  </w:num>
  <w:num w:numId="2" w16cid:durableId="1601176640">
    <w:abstractNumId w:val="5"/>
  </w:num>
  <w:num w:numId="3" w16cid:durableId="1300381648">
    <w:abstractNumId w:val="4"/>
  </w:num>
  <w:num w:numId="4" w16cid:durableId="1499341439">
    <w:abstractNumId w:val="0"/>
  </w:num>
  <w:num w:numId="5" w16cid:durableId="1724526276">
    <w:abstractNumId w:val="3"/>
  </w:num>
  <w:num w:numId="6" w16cid:durableId="159705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E"/>
    <w:rsid w:val="00063CE2"/>
    <w:rsid w:val="00070180"/>
    <w:rsid w:val="000E358F"/>
    <w:rsid w:val="0013162D"/>
    <w:rsid w:val="00175FA8"/>
    <w:rsid w:val="002837E8"/>
    <w:rsid w:val="00287E6E"/>
    <w:rsid w:val="00290C16"/>
    <w:rsid w:val="002D7077"/>
    <w:rsid w:val="002F6A12"/>
    <w:rsid w:val="00304455"/>
    <w:rsid w:val="00321C06"/>
    <w:rsid w:val="00344F5C"/>
    <w:rsid w:val="003543B6"/>
    <w:rsid w:val="003646A4"/>
    <w:rsid w:val="003C6548"/>
    <w:rsid w:val="003D2938"/>
    <w:rsid w:val="003F0B9D"/>
    <w:rsid w:val="00402607"/>
    <w:rsid w:val="00425434"/>
    <w:rsid w:val="004308C8"/>
    <w:rsid w:val="0043314B"/>
    <w:rsid w:val="004570EA"/>
    <w:rsid w:val="004A493B"/>
    <w:rsid w:val="00524102"/>
    <w:rsid w:val="00536342"/>
    <w:rsid w:val="00551610"/>
    <w:rsid w:val="005A1BDE"/>
    <w:rsid w:val="005C3CFA"/>
    <w:rsid w:val="005D3FC7"/>
    <w:rsid w:val="00606655"/>
    <w:rsid w:val="006229CD"/>
    <w:rsid w:val="00636517"/>
    <w:rsid w:val="00664072"/>
    <w:rsid w:val="00684420"/>
    <w:rsid w:val="006A6650"/>
    <w:rsid w:val="00724406"/>
    <w:rsid w:val="00773490"/>
    <w:rsid w:val="007813F6"/>
    <w:rsid w:val="008032A4"/>
    <w:rsid w:val="008B249F"/>
    <w:rsid w:val="008C1787"/>
    <w:rsid w:val="00914452"/>
    <w:rsid w:val="009339E4"/>
    <w:rsid w:val="00984FAE"/>
    <w:rsid w:val="009F6CF0"/>
    <w:rsid w:val="00AD584D"/>
    <w:rsid w:val="00AD76AA"/>
    <w:rsid w:val="00AE1275"/>
    <w:rsid w:val="00AF404C"/>
    <w:rsid w:val="00B4405E"/>
    <w:rsid w:val="00B75D83"/>
    <w:rsid w:val="00B828EF"/>
    <w:rsid w:val="00BB4697"/>
    <w:rsid w:val="00BD47A0"/>
    <w:rsid w:val="00BF1EEF"/>
    <w:rsid w:val="00C043BC"/>
    <w:rsid w:val="00C328BD"/>
    <w:rsid w:val="00C5102F"/>
    <w:rsid w:val="00C73062"/>
    <w:rsid w:val="00C94E49"/>
    <w:rsid w:val="00CB2531"/>
    <w:rsid w:val="00DC4E78"/>
    <w:rsid w:val="00E1345D"/>
    <w:rsid w:val="00E42DC0"/>
    <w:rsid w:val="00E729D3"/>
    <w:rsid w:val="00EA12FC"/>
    <w:rsid w:val="00EA371D"/>
    <w:rsid w:val="00F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0AD8"/>
  <w15:chartTrackingRefBased/>
  <w15:docId w15:val="{A4B2B580-FF06-43A2-A9AF-1145980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E"/>
  </w:style>
  <w:style w:type="paragraph" w:styleId="Heading1">
    <w:name w:val="heading 1"/>
    <w:basedOn w:val="Normal"/>
    <w:next w:val="Normal"/>
    <w:link w:val="Heading1Char"/>
    <w:uiPriority w:val="9"/>
    <w:qFormat/>
    <w:rsid w:val="002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6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33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&amp; Elaine</dc:creator>
  <cp:keywords/>
  <dc:description/>
  <cp:lastModifiedBy>Kenneth Miller</cp:lastModifiedBy>
  <cp:revision>2</cp:revision>
  <dcterms:created xsi:type="dcterms:W3CDTF">2025-11-24T19:42:00Z</dcterms:created>
  <dcterms:modified xsi:type="dcterms:W3CDTF">2025-11-24T19:42:00Z</dcterms:modified>
</cp:coreProperties>
</file>